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8" w:rsidRPr="00AB29A8" w:rsidRDefault="00AB29A8" w:rsidP="00AB29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9A8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AB29A8" w:rsidRPr="00AB29A8" w:rsidRDefault="00AB29A8" w:rsidP="00AB29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29A8">
        <w:rPr>
          <w:rFonts w:ascii="Times New Roman" w:hAnsi="Times New Roman" w:cs="Times New Roman"/>
          <w:sz w:val="20"/>
          <w:szCs w:val="20"/>
        </w:rPr>
        <w:t>/miejscowość, dnia/</w:t>
      </w:r>
    </w:p>
    <w:p w:rsidR="0070551A" w:rsidRDefault="0070551A" w:rsidP="00705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01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/nazwisko i imię/</w:t>
      </w:r>
    </w:p>
    <w:p w:rsidR="0070551A" w:rsidRDefault="0070551A" w:rsidP="00011240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bookmarkStart w:id="0" w:name="_GoBack"/>
      <w:bookmarkEnd w:id="0"/>
    </w:p>
    <w:p w:rsidR="0070551A" w:rsidRDefault="0070551A" w:rsidP="00705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01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70551A" w:rsidRDefault="0070551A" w:rsidP="00EA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2D2CD8">
      <w:pPr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Lelis</w:t>
      </w:r>
    </w:p>
    <w:p w:rsidR="0070551A" w:rsidRDefault="0070551A" w:rsidP="0070551A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2D2CD8">
        <w:rPr>
          <w:rFonts w:ascii="Times New Roman" w:hAnsi="Times New Roman" w:cs="Times New Roman"/>
          <w:b/>
          <w:sz w:val="24"/>
          <w:szCs w:val="24"/>
        </w:rPr>
        <w:t>o wydanie postanowienia w sprawie rozgraniczenia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70551A" w:rsidRDefault="0070551A" w:rsidP="007055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Wnoszę/wnosimy o wszczęcie postępowania rozgraniczeniowego nieruchomości stanowiącej moją/naszą własność, położoną w miejscowości…………………………………. oznaczonej/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ewidencji gruntów jako działka/i nr ewidencyjny…………………………... ……………………….. o powierzchni ………</w:t>
      </w:r>
      <w:r w:rsidR="003A7618">
        <w:rPr>
          <w:rFonts w:ascii="Times New Roman" w:hAnsi="Times New Roman" w:cs="Times New Roman"/>
          <w:sz w:val="24"/>
          <w:szCs w:val="24"/>
        </w:rPr>
        <w:t>……………..…….. ha z nieruchomością/</w:t>
      </w:r>
      <w:proofErr w:type="spellStart"/>
      <w:r w:rsidR="003A761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3A7618">
        <w:rPr>
          <w:rFonts w:ascii="Times New Roman" w:hAnsi="Times New Roman" w:cs="Times New Roman"/>
          <w:sz w:val="24"/>
          <w:szCs w:val="24"/>
        </w:rPr>
        <w:t xml:space="preserve"> sąsiednią/mi, stanowiącej/</w:t>
      </w:r>
      <w:proofErr w:type="spellStart"/>
      <w:r>
        <w:rPr>
          <w:rFonts w:ascii="Times New Roman" w:hAnsi="Times New Roman" w:cs="Times New Roman"/>
          <w:sz w:val="24"/>
          <w:szCs w:val="24"/>
        </w:rPr>
        <w:t>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własność:</w:t>
      </w:r>
    </w:p>
    <w:p w:rsidR="0070551A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70551A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Default="0070551A" w:rsidP="0070551A">
      <w:pPr>
        <w:pStyle w:val="Akapitzlist"/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ewidencyjny działki, miejscowość, imię i nazwisko właściciela/li, z którym/mi będzie rozgraniczana nieruchomość)</w:t>
      </w:r>
    </w:p>
    <w:p w:rsidR="0070551A" w:rsidRDefault="0070551A" w:rsidP="007055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ustalenia granic proponuje upoważnić geodetę………………………………….. …………………………………………………………………………………………………...</w:t>
      </w:r>
    </w:p>
    <w:p w:rsidR="0070551A" w:rsidRDefault="0070551A" w:rsidP="002D2CD8">
      <w:pPr>
        <w:tabs>
          <w:tab w:val="left" w:pos="0"/>
        </w:tabs>
        <w:spacing w:after="40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pieczątka geodety)</w:t>
      </w:r>
    </w:p>
    <w:p w:rsidR="002D2CD8" w:rsidRPr="00EA6BAB" w:rsidRDefault="002D2CD8" w:rsidP="002D2CD8">
      <w:pPr>
        <w:pStyle w:val="Akapitzlist"/>
        <w:spacing w:before="200" w:after="0"/>
        <w:jc w:val="right"/>
        <w:rPr>
          <w:rFonts w:ascii="Times New Roman" w:hAnsi="Times New Roman" w:cs="Times New Roman"/>
        </w:rPr>
      </w:pPr>
      <w:r w:rsidRPr="00EA6BAB">
        <w:rPr>
          <w:rFonts w:ascii="Times New Roman" w:hAnsi="Times New Roman" w:cs="Times New Roman"/>
        </w:rPr>
        <w:t>…………………………………….</w:t>
      </w:r>
    </w:p>
    <w:p w:rsidR="002D2CD8" w:rsidRPr="00EA6BAB" w:rsidRDefault="002D2CD8" w:rsidP="002D2CD8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6BAB">
        <w:rPr>
          <w:rFonts w:ascii="Times New Roman" w:hAnsi="Times New Roman" w:cs="Times New Roman"/>
          <w:sz w:val="20"/>
          <w:szCs w:val="20"/>
        </w:rPr>
        <w:t>Podpis</w:t>
      </w:r>
    </w:p>
    <w:p w:rsidR="002D2CD8" w:rsidRDefault="002D2CD8" w:rsidP="002D2CD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551A" w:rsidRDefault="003A7618" w:rsidP="0070551A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70551A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stwierdzając</w:t>
      </w:r>
      <w:r w:rsidR="006D7105">
        <w:rPr>
          <w:rFonts w:ascii="Times New Roman" w:hAnsi="Times New Roman" w:cs="Times New Roman"/>
          <w:sz w:val="20"/>
          <w:szCs w:val="20"/>
        </w:rPr>
        <w:t>y tytuł prawny do nieruchomości.</w:t>
      </w:r>
    </w:p>
    <w:p w:rsidR="0070551A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Wypis z rejestru ewidencji gruntów dla nieruchomości obję</w:t>
      </w:r>
      <w:r w:rsidR="006D7105">
        <w:rPr>
          <w:rFonts w:ascii="Times New Roman" w:hAnsi="Times New Roman" w:cs="Times New Roman"/>
          <w:sz w:val="20"/>
          <w:szCs w:val="20"/>
        </w:rPr>
        <w:t>tych wnioskiem o rozgraniczenie.</w:t>
      </w:r>
    </w:p>
    <w:p w:rsidR="0070551A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mapy ewidencyjnej z okreś</w:t>
      </w:r>
      <w:r w:rsidR="006D7105">
        <w:rPr>
          <w:rFonts w:ascii="Times New Roman" w:hAnsi="Times New Roman" w:cs="Times New Roman"/>
          <w:sz w:val="20"/>
          <w:szCs w:val="20"/>
        </w:rPr>
        <w:t>leniem spornego odcinka granicy.</w:t>
      </w:r>
    </w:p>
    <w:p w:rsidR="0070551A" w:rsidRDefault="00EA6BAB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7055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93761A" w:rsidRDefault="0070551A" w:rsidP="00EA6BAB">
      <w:pPr>
        <w:pStyle w:val="Akapitzlist"/>
        <w:numPr>
          <w:ilvl w:val="0"/>
          <w:numId w:val="2"/>
        </w:numPr>
        <w:tabs>
          <w:tab w:val="left" w:pos="5220"/>
        </w:tabs>
        <w:spacing w:after="4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BA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EA6BAB">
        <w:rPr>
          <w:rFonts w:ascii="Times New Roman" w:hAnsi="Times New Roman" w:cs="Times New Roman"/>
          <w:sz w:val="20"/>
          <w:szCs w:val="20"/>
        </w:rPr>
        <w:t>...</w:t>
      </w:r>
    </w:p>
    <w:sectPr w:rsidR="0093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E8"/>
    <w:multiLevelType w:val="hybridMultilevel"/>
    <w:tmpl w:val="24C8637E"/>
    <w:lvl w:ilvl="0" w:tplc="5E2E9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A"/>
    <w:rsid w:val="00011240"/>
    <w:rsid w:val="002D2CD8"/>
    <w:rsid w:val="00347598"/>
    <w:rsid w:val="003A7618"/>
    <w:rsid w:val="006D7105"/>
    <w:rsid w:val="0070551A"/>
    <w:rsid w:val="0093761A"/>
    <w:rsid w:val="00AB29A8"/>
    <w:rsid w:val="00E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PRACOWNIK 01</cp:lastModifiedBy>
  <cp:revision>10</cp:revision>
  <dcterms:created xsi:type="dcterms:W3CDTF">2017-05-22T06:41:00Z</dcterms:created>
  <dcterms:modified xsi:type="dcterms:W3CDTF">2017-05-25T09:48:00Z</dcterms:modified>
</cp:coreProperties>
</file>